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8F" w:rsidRDefault="004F378F" w:rsidP="004F37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4F378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8.5.1 </w:t>
      </w:r>
      <w:r w:rsidRPr="004F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</w:t>
      </w:r>
    </w:p>
    <w:p w:rsidR="004F378F" w:rsidRDefault="004F378F" w:rsidP="004F378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DC6574" w:rsidRDefault="004F378F" w:rsidP="004F37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F37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Согласование проведения ярмарки</w:t>
      </w:r>
    </w:p>
    <w:p w:rsidR="004F378F" w:rsidRDefault="004F378F" w:rsidP="004F378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 и (или) сведения,</w:t>
            </w:r>
          </w:p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представляемые заинтересованными лицами в уполном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оченный орган для осуществления административной</w:t>
            </w: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F378F" w:rsidRPr="004F378F" w:rsidRDefault="003F3859" w:rsidP="004F378F">
            <w:pPr>
              <w:pStyle w:val="a9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hyperlink r:id="rId6" w:history="1">
              <w:r w:rsidR="004F378F" w:rsidRPr="004F378F">
                <w:rPr>
                  <w:rFonts w:ascii="Times New Roman" w:eastAsia="Times New Roman" w:hAnsi="Times New Roman" w:cs="Times New Roman"/>
                  <w:sz w:val="30"/>
                  <w:szCs w:val="30"/>
                  <w:lang w:eastAsia="ru-RU"/>
                </w:rPr>
                <w:t>заявление</w:t>
              </w:r>
            </w:hyperlink>
          </w:p>
          <w:p w:rsidR="004F378F" w:rsidRPr="004F378F" w:rsidRDefault="004F378F" w:rsidP="004F378F">
            <w:pPr>
              <w:pStyle w:val="a9"/>
              <w:numPr>
                <w:ilvl w:val="0"/>
                <w:numId w:val="6"/>
              </w:numPr>
              <w:ind w:right="17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 настоящем пункте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ярмарки, ярмарка проводится на землях общего пользования)</w:t>
            </w:r>
          </w:p>
          <w:p w:rsidR="004F378F" w:rsidRPr="004F378F" w:rsidRDefault="004F378F" w:rsidP="004F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78F" w:rsidRPr="004F378F" w:rsidRDefault="004F378F" w:rsidP="004F378F">
            <w:pPr>
              <w:ind w:firstLine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в случае, если организатор ярмарки является правообладателем недвижимого имущества, в (на) котором планируется проведение ярмарки:</w:t>
            </w:r>
          </w:p>
          <w:p w:rsidR="004F378F" w:rsidRPr="004F378F" w:rsidRDefault="004F378F" w:rsidP="004F378F">
            <w:pPr>
              <w:ind w:left="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78F" w:rsidRPr="004F378F" w:rsidRDefault="004F378F" w:rsidP="004F378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 (договор аренды или купли-продажи недвижимого имущества, в (на) котором планируется проведение ярмарки, иной документ)</w:t>
            </w:r>
          </w:p>
          <w:p w:rsidR="004F378F" w:rsidRPr="004F378F" w:rsidRDefault="004F378F" w:rsidP="004F378F">
            <w:pPr>
              <w:ind w:left="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F378F" w:rsidRPr="004F378F" w:rsidRDefault="004F378F" w:rsidP="004F378F">
            <w:pPr>
              <w:ind w:left="2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в случае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ярмарки):</w:t>
            </w:r>
          </w:p>
          <w:p w:rsidR="004F378F" w:rsidRPr="004F378F" w:rsidRDefault="004F378F" w:rsidP="004F378F">
            <w:pPr>
              <w:ind w:left="7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78F" w:rsidRPr="004F378F" w:rsidRDefault="004F378F" w:rsidP="004F378F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</w:rPr>
              <w:t>копия договора аренды (безвозмездного пользования) недвижимого имущества, в (на) котором планируется проведение ярмарки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4F378F" w:rsidRDefault="004F378F" w:rsidP="004F378F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запрашиваются</w:t>
            </w:r>
          </w:p>
          <w:p w:rsidR="004F378F" w:rsidRPr="004F378F" w:rsidRDefault="004F378F" w:rsidP="004F378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Срок осуществления административной процедуры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4F378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10 дней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61"/>
              <w:gridCol w:w="2898"/>
              <w:gridCol w:w="2899"/>
            </w:tblGrid>
            <w:tr w:rsidR="004F378F" w:rsidRPr="004F378F" w:rsidTr="004F378F">
              <w:tc>
                <w:tcPr>
                  <w:tcW w:w="3561" w:type="dxa"/>
                  <w:vAlign w:val="center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898" w:type="dxa"/>
                  <w:vAlign w:val="center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899" w:type="dxa"/>
                  <w:vAlign w:val="center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4F378F" w:rsidRPr="004F378F" w:rsidTr="004F378F">
              <w:tc>
                <w:tcPr>
                  <w:tcW w:w="3561" w:type="dxa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4F378F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согласование проведения ярмарки</w:t>
                  </w:r>
                </w:p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898" w:type="dxa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899" w:type="dxa"/>
                </w:tcPr>
                <w:p w:rsidR="004F378F" w:rsidRPr="004F378F" w:rsidRDefault="004F378F" w:rsidP="004F37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4F378F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F378F" w:rsidTr="004F378F">
        <w:tc>
          <w:tcPr>
            <w:tcW w:w="9628" w:type="dxa"/>
          </w:tcPr>
          <w:p w:rsid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4F378F" w:rsidRPr="004F378F" w:rsidRDefault="004F378F" w:rsidP="004F378F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F378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4F378F" w:rsidRDefault="004F378F" w:rsidP="004F378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4F378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  <w:p w:rsidR="004F378F" w:rsidRDefault="004F378F" w:rsidP="004F378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960D5" w:rsidTr="004F378F">
        <w:tc>
          <w:tcPr>
            <w:tcW w:w="9628" w:type="dxa"/>
          </w:tcPr>
          <w:p w:rsidR="00F960D5" w:rsidRPr="00872D5E" w:rsidRDefault="00F960D5" w:rsidP="00F960D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F960D5" w:rsidRDefault="00F960D5" w:rsidP="00F960D5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 12 января 2022 г. № 5 (8/37775)</w:t>
            </w:r>
          </w:p>
        </w:tc>
      </w:tr>
    </w:tbl>
    <w:tbl>
      <w:tblPr>
        <w:tblpPr w:leftFromText="180" w:rightFromText="180" w:vertAnchor="text" w:horzAnchor="margin" w:tblpX="142" w:tblpY="12"/>
        <w:tblW w:w="49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</w:tblGrid>
      <w:tr w:rsidR="004F378F" w:rsidRPr="004F378F" w:rsidTr="000A0C38">
        <w:trPr>
          <w:trHeight w:val="57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10AF" w:rsidRPr="004F378F" w:rsidRDefault="004610AF" w:rsidP="004F3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065E" w:rsidTr="0072125E">
        <w:trPr>
          <w:trHeight w:val="1380"/>
        </w:trPr>
        <w:tc>
          <w:tcPr>
            <w:tcW w:w="9628" w:type="dxa"/>
          </w:tcPr>
          <w:p w:rsidR="00BC065E" w:rsidRDefault="00BC065E" w:rsidP="0072125E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C065E" w:rsidRPr="00B82643" w:rsidTr="0072125E">
        <w:trPr>
          <w:trHeight w:val="3930"/>
        </w:trPr>
        <w:tc>
          <w:tcPr>
            <w:tcW w:w="9628" w:type="dxa"/>
          </w:tcPr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8B677C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8B677C">
              <w:rPr>
                <w:b w:val="0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5656E" w:rsidRPr="008B677C" w:rsidRDefault="0025656E" w:rsidP="0025656E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 w:rsidRPr="008B677C">
              <w:rPr>
                <w:b/>
                <w:bCs/>
                <w:sz w:val="28"/>
                <w:szCs w:val="28"/>
              </w:rPr>
              <w:t>Архутич</w:t>
            </w:r>
            <w:proofErr w:type="spellEnd"/>
            <w:r w:rsidRPr="008B677C">
              <w:rPr>
                <w:b/>
                <w:bCs/>
                <w:sz w:val="28"/>
                <w:szCs w:val="28"/>
              </w:rPr>
              <w:t xml:space="preserve"> Ирина Павловна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1 этаж, </w:t>
            </w:r>
            <w:proofErr w:type="spellStart"/>
            <w:r w:rsidRPr="008B677C">
              <w:rPr>
                <w:sz w:val="28"/>
                <w:szCs w:val="28"/>
              </w:rPr>
              <w:t>каб</w:t>
            </w:r>
            <w:proofErr w:type="spellEnd"/>
            <w:r w:rsidRPr="008B677C">
              <w:rPr>
                <w:sz w:val="28"/>
                <w:szCs w:val="28"/>
              </w:rPr>
              <w:t xml:space="preserve">. № 7, тел. </w:t>
            </w:r>
            <w:r>
              <w:rPr>
                <w:sz w:val="28"/>
                <w:szCs w:val="28"/>
              </w:rPr>
              <w:t>3 74 29</w:t>
            </w:r>
            <w:r w:rsidRPr="008B677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25656E" w:rsidRPr="008B677C" w:rsidRDefault="0025656E" w:rsidP="0025656E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25656E" w:rsidRPr="008B677C" w:rsidRDefault="0025656E" w:rsidP="002565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25656E" w:rsidRPr="008B677C" w:rsidRDefault="0025656E" w:rsidP="0025656E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5656E" w:rsidRPr="008B677C" w:rsidRDefault="003F3859" w:rsidP="0025656E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  <w:bookmarkStart w:id="0" w:name="_GoBack"/>
            <w:bookmarkEnd w:id="0"/>
          </w:p>
          <w:p w:rsidR="00BC065E" w:rsidRPr="00B82643" w:rsidRDefault="0025656E" w:rsidP="0025656E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  <w:lang w:eastAsia="ru-RU"/>
              </w:rPr>
            </w:pPr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 7,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9 32 85</w:t>
            </w:r>
          </w:p>
        </w:tc>
      </w:tr>
    </w:tbl>
    <w:p w:rsidR="00DC6574" w:rsidRPr="004F378F" w:rsidRDefault="00DC6574" w:rsidP="004F3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C6574" w:rsidRPr="004F378F" w:rsidRDefault="00DC6574" w:rsidP="004F3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161B" w:rsidRPr="004F378F" w:rsidRDefault="00B7161B" w:rsidP="004F37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4F378F" w:rsidRDefault="00B7161B" w:rsidP="004F37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4F378F" w:rsidRDefault="00AA1440" w:rsidP="004F37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A1440" w:rsidRPr="004F378F" w:rsidSect="004F37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51637"/>
    <w:multiLevelType w:val="hybridMultilevel"/>
    <w:tmpl w:val="7A349D78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E3450"/>
    <w:multiLevelType w:val="multilevel"/>
    <w:tmpl w:val="4DB0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9006EE"/>
    <w:multiLevelType w:val="hybridMultilevel"/>
    <w:tmpl w:val="4740D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A437C"/>
    <w:multiLevelType w:val="hybridMultilevel"/>
    <w:tmpl w:val="62D050BC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A0C38"/>
    <w:rsid w:val="000A3886"/>
    <w:rsid w:val="000D3321"/>
    <w:rsid w:val="001209D2"/>
    <w:rsid w:val="001645DA"/>
    <w:rsid w:val="001C1FB0"/>
    <w:rsid w:val="0025656E"/>
    <w:rsid w:val="0028019F"/>
    <w:rsid w:val="00287A97"/>
    <w:rsid w:val="002B062B"/>
    <w:rsid w:val="002F2375"/>
    <w:rsid w:val="002F3A69"/>
    <w:rsid w:val="00342578"/>
    <w:rsid w:val="00344E06"/>
    <w:rsid w:val="0036339E"/>
    <w:rsid w:val="003F3859"/>
    <w:rsid w:val="004251F4"/>
    <w:rsid w:val="004335E7"/>
    <w:rsid w:val="004610AF"/>
    <w:rsid w:val="00466984"/>
    <w:rsid w:val="004A00BC"/>
    <w:rsid w:val="004D57C7"/>
    <w:rsid w:val="004F378F"/>
    <w:rsid w:val="004F4F6F"/>
    <w:rsid w:val="005C5B51"/>
    <w:rsid w:val="00624804"/>
    <w:rsid w:val="00647F51"/>
    <w:rsid w:val="0069259F"/>
    <w:rsid w:val="006E62AA"/>
    <w:rsid w:val="00732EF9"/>
    <w:rsid w:val="00756CDF"/>
    <w:rsid w:val="00757717"/>
    <w:rsid w:val="007F1BF1"/>
    <w:rsid w:val="008C2D5D"/>
    <w:rsid w:val="0092298F"/>
    <w:rsid w:val="009B75AF"/>
    <w:rsid w:val="00A27840"/>
    <w:rsid w:val="00A303A6"/>
    <w:rsid w:val="00AA1440"/>
    <w:rsid w:val="00AB285A"/>
    <w:rsid w:val="00AB5C35"/>
    <w:rsid w:val="00AB69F2"/>
    <w:rsid w:val="00AF42FB"/>
    <w:rsid w:val="00B30003"/>
    <w:rsid w:val="00B40B8D"/>
    <w:rsid w:val="00B4448B"/>
    <w:rsid w:val="00B44650"/>
    <w:rsid w:val="00B55CEC"/>
    <w:rsid w:val="00B7161B"/>
    <w:rsid w:val="00B87880"/>
    <w:rsid w:val="00BC065E"/>
    <w:rsid w:val="00BE049C"/>
    <w:rsid w:val="00C031FA"/>
    <w:rsid w:val="00C95887"/>
    <w:rsid w:val="00CE4C09"/>
    <w:rsid w:val="00D2225A"/>
    <w:rsid w:val="00D608E2"/>
    <w:rsid w:val="00DC3896"/>
    <w:rsid w:val="00DC433C"/>
    <w:rsid w:val="00DC6574"/>
    <w:rsid w:val="00DD36CD"/>
    <w:rsid w:val="00E027D3"/>
    <w:rsid w:val="00E35338"/>
    <w:rsid w:val="00E42678"/>
    <w:rsid w:val="00EB5171"/>
    <w:rsid w:val="00EC6C43"/>
    <w:rsid w:val="00F27B9B"/>
    <w:rsid w:val="00F6336B"/>
    <w:rsid w:val="00F811DF"/>
    <w:rsid w:val="00F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C0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4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37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C0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C06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character" w:styleId="a6">
    <w:name w:val="Hyperlink"/>
    <w:basedOn w:val="a0"/>
    <w:uiPriority w:val="99"/>
    <w:semiHidden/>
    <w:unhideWhenUsed/>
    <w:rsid w:val="00D608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4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F37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C06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odno.gov.by/sm_full.aspx?guid=2275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3</cp:revision>
  <cp:lastPrinted>2022-04-22T06:11:00Z</cp:lastPrinted>
  <dcterms:created xsi:type="dcterms:W3CDTF">2024-08-20T06:04:00Z</dcterms:created>
  <dcterms:modified xsi:type="dcterms:W3CDTF">2024-08-20T06:10:00Z</dcterms:modified>
</cp:coreProperties>
</file>